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61381" w14:textId="4C2A0609" w:rsidR="002A1369" w:rsidRPr="002A1369" w:rsidRDefault="002A1369" w:rsidP="002A1369">
      <w:pPr>
        <w:jc w:val="center"/>
        <w:rPr>
          <w:b/>
          <w:bCs/>
          <w:sz w:val="32"/>
          <w:szCs w:val="32"/>
        </w:rPr>
      </w:pPr>
      <w:r w:rsidRPr="002A1369">
        <w:rPr>
          <w:b/>
          <w:bCs/>
          <w:sz w:val="32"/>
          <w:szCs w:val="32"/>
        </w:rPr>
        <w:t>PROPOSITION DE SERVEURS</w:t>
      </w:r>
      <w:r>
        <w:rPr>
          <w:b/>
          <w:bCs/>
          <w:sz w:val="32"/>
          <w:szCs w:val="32"/>
        </w:rPr>
        <w:t xml:space="preserve"> SUR UNE PERIODE D’UN AN A DEUX</w:t>
      </w:r>
    </w:p>
    <w:p w14:paraId="590747CB" w14:textId="77777777" w:rsidR="002A1369" w:rsidRDefault="002A1369"/>
    <w:tbl>
      <w:tblPr>
        <w:tblStyle w:val="Grilledutableau"/>
        <w:tblW w:w="13994" w:type="dxa"/>
        <w:tblLook w:val="04A0" w:firstRow="1" w:lastRow="0" w:firstColumn="1" w:lastColumn="0" w:noHBand="0" w:noVBand="1"/>
      </w:tblPr>
      <w:tblGrid>
        <w:gridCol w:w="2498"/>
        <w:gridCol w:w="937"/>
        <w:gridCol w:w="1046"/>
        <w:gridCol w:w="1294"/>
        <w:gridCol w:w="4045"/>
        <w:gridCol w:w="4174"/>
      </w:tblGrid>
      <w:tr w:rsidR="002F5D6C" w14:paraId="5B2A1E98" w14:textId="74AA784B" w:rsidTr="002F5D6C">
        <w:tc>
          <w:tcPr>
            <w:tcW w:w="2498" w:type="dxa"/>
          </w:tcPr>
          <w:p w14:paraId="04E25E5F" w14:textId="03159FC9" w:rsidR="002F5D6C" w:rsidRDefault="002F5D6C" w:rsidP="002F5D6C">
            <w:r>
              <w:t>Serveurs</w:t>
            </w:r>
          </w:p>
        </w:tc>
        <w:tc>
          <w:tcPr>
            <w:tcW w:w="937" w:type="dxa"/>
          </w:tcPr>
          <w:p w14:paraId="658CA9A2" w14:textId="5CF11F12" w:rsidR="002F5D6C" w:rsidRDefault="002F5D6C" w:rsidP="002F5D6C">
            <w:r>
              <w:t>CPU</w:t>
            </w:r>
          </w:p>
        </w:tc>
        <w:tc>
          <w:tcPr>
            <w:tcW w:w="1046" w:type="dxa"/>
          </w:tcPr>
          <w:p w14:paraId="1EB0209D" w14:textId="554C274D" w:rsidR="002F5D6C" w:rsidRDefault="002F5D6C" w:rsidP="002F5D6C">
            <w:r>
              <w:t>RAM</w:t>
            </w:r>
          </w:p>
        </w:tc>
        <w:tc>
          <w:tcPr>
            <w:tcW w:w="1294" w:type="dxa"/>
          </w:tcPr>
          <w:p w14:paraId="65DFF0EA" w14:textId="5DE1EA6D" w:rsidR="002F5D6C" w:rsidRDefault="002F5D6C" w:rsidP="002F5D6C">
            <w:r>
              <w:t>Disk</w:t>
            </w:r>
          </w:p>
        </w:tc>
        <w:tc>
          <w:tcPr>
            <w:tcW w:w="4045" w:type="dxa"/>
          </w:tcPr>
          <w:p w14:paraId="04D746D1" w14:textId="4A6116D9" w:rsidR="002F5D6C" w:rsidRDefault="002F5D6C" w:rsidP="002F5D6C">
            <w:r>
              <w:t>Prix chez fournisseurs</w:t>
            </w:r>
            <w:r>
              <w:t xml:space="preserve"> (pour 12mois)</w:t>
            </w:r>
          </w:p>
        </w:tc>
        <w:tc>
          <w:tcPr>
            <w:tcW w:w="4174" w:type="dxa"/>
          </w:tcPr>
          <w:p w14:paraId="6C39D17D" w14:textId="0E6E7D36" w:rsidR="002F5D6C" w:rsidRDefault="002F5D6C" w:rsidP="002F5D6C">
            <w:r>
              <w:t>Commentaires</w:t>
            </w:r>
          </w:p>
        </w:tc>
      </w:tr>
      <w:tr w:rsidR="002F5D6C" w:rsidRPr="00EB01AE" w14:paraId="34DC8F1B" w14:textId="05D82C38" w:rsidTr="002F5D6C">
        <w:tc>
          <w:tcPr>
            <w:tcW w:w="2498" w:type="dxa"/>
          </w:tcPr>
          <w:p w14:paraId="79E48209" w14:textId="6828BB5B" w:rsidR="002F5D6C" w:rsidRDefault="002F5D6C" w:rsidP="002F5D6C">
            <w:r>
              <w:t>Applications internes</w:t>
            </w:r>
          </w:p>
        </w:tc>
        <w:tc>
          <w:tcPr>
            <w:tcW w:w="937" w:type="dxa"/>
          </w:tcPr>
          <w:p w14:paraId="7B973331" w14:textId="52F8BB6B" w:rsidR="002F5D6C" w:rsidRPr="00E21C8E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4</w:t>
            </w:r>
          </w:p>
          <w:p w14:paraId="38663D78" w14:textId="4F2C7AC5" w:rsidR="002F5D6C" w:rsidRDefault="002F5D6C" w:rsidP="002F5D6C">
            <w:pPr>
              <w:rPr>
                <w:lang w:val="en-US"/>
              </w:rPr>
            </w:pPr>
            <w:r>
              <w:rPr>
                <w:lang w:val="en-US"/>
              </w:rPr>
              <w:t>Ou</w:t>
            </w:r>
          </w:p>
          <w:p w14:paraId="2A48530C" w14:textId="786EC9AE" w:rsidR="002F5D6C" w:rsidRPr="00E21C8E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6</w:t>
            </w:r>
          </w:p>
        </w:tc>
        <w:tc>
          <w:tcPr>
            <w:tcW w:w="1046" w:type="dxa"/>
          </w:tcPr>
          <w:p w14:paraId="5D3163F0" w14:textId="77777777" w:rsidR="002F5D6C" w:rsidRDefault="002F5D6C" w:rsidP="002F5D6C">
            <w:pPr>
              <w:rPr>
                <w:lang w:val="en-US"/>
              </w:rPr>
            </w:pPr>
            <w:r w:rsidRPr="00E21C8E">
              <w:rPr>
                <w:b/>
                <w:bCs/>
                <w:lang w:val="en-US"/>
              </w:rPr>
              <w:t>16GB</w:t>
            </w:r>
          </w:p>
          <w:p w14:paraId="2588BDD7" w14:textId="184C7AFD" w:rsidR="002F5D6C" w:rsidRDefault="002F5D6C" w:rsidP="002F5D6C">
            <w:proofErr w:type="gramStart"/>
            <w:r>
              <w:t>Ou</w:t>
            </w:r>
            <w:proofErr w:type="gramEnd"/>
          </w:p>
          <w:p w14:paraId="698E792D" w14:textId="11E0F2A1" w:rsidR="002F5D6C" w:rsidRPr="00E21C8E" w:rsidRDefault="002F5D6C" w:rsidP="002F5D6C">
            <w:pPr>
              <w:rPr>
                <w:b/>
                <w:bCs/>
              </w:rPr>
            </w:pPr>
            <w:r w:rsidRPr="00E21C8E">
              <w:rPr>
                <w:b/>
                <w:bCs/>
              </w:rPr>
              <w:t>8GB</w:t>
            </w:r>
          </w:p>
        </w:tc>
        <w:tc>
          <w:tcPr>
            <w:tcW w:w="1294" w:type="dxa"/>
          </w:tcPr>
          <w:p w14:paraId="1D11F187" w14:textId="77777777" w:rsidR="002F5D6C" w:rsidRPr="00E21C8E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240GB</w:t>
            </w:r>
          </w:p>
          <w:p w14:paraId="36803769" w14:textId="2F2CA2E4" w:rsidR="002F5D6C" w:rsidRDefault="002F5D6C" w:rsidP="002F5D6C">
            <w:proofErr w:type="gramStart"/>
            <w:r>
              <w:t>Ou</w:t>
            </w:r>
            <w:proofErr w:type="gramEnd"/>
          </w:p>
          <w:p w14:paraId="19CBA744" w14:textId="785973A2" w:rsidR="002F5D6C" w:rsidRPr="00E21C8E" w:rsidRDefault="002F5D6C" w:rsidP="002F5D6C">
            <w:pPr>
              <w:rPr>
                <w:b/>
                <w:bCs/>
              </w:rPr>
            </w:pPr>
            <w:r w:rsidRPr="00E21C8E">
              <w:rPr>
                <w:b/>
                <w:bCs/>
              </w:rPr>
              <w:t>300GB</w:t>
            </w:r>
          </w:p>
        </w:tc>
        <w:tc>
          <w:tcPr>
            <w:tcW w:w="4045" w:type="dxa"/>
          </w:tcPr>
          <w:p w14:paraId="1F3B620F" w14:textId="77777777" w:rsidR="002F5D6C" w:rsidRPr="00E21C8E" w:rsidRDefault="002F5D6C" w:rsidP="002F5D6C">
            <w:r w:rsidRPr="00E21C8E">
              <w:t>80,86€/</w:t>
            </w:r>
            <w:r>
              <w:t xml:space="preserve"> </w:t>
            </w:r>
            <w:r w:rsidRPr="00E21C8E">
              <w:t>mois et 97,03€ TTC/</w:t>
            </w:r>
            <w:r>
              <w:t xml:space="preserve"> </w:t>
            </w:r>
            <w:r w:rsidRPr="00E21C8E">
              <w:t>mois</w:t>
            </w:r>
          </w:p>
          <w:p w14:paraId="442DA1C1" w14:textId="77777777" w:rsidR="002F5D6C" w:rsidRPr="00E21C8E" w:rsidRDefault="002F5D6C" w:rsidP="002F5D6C">
            <w:proofErr w:type="gramStart"/>
            <w:r w:rsidRPr="00E21C8E">
              <w:t>Ou</w:t>
            </w:r>
            <w:proofErr w:type="gramEnd"/>
          </w:p>
          <w:p w14:paraId="76FC7A10" w14:textId="25A34DD2" w:rsidR="002F5D6C" w:rsidRPr="00EB01AE" w:rsidRDefault="002F5D6C" w:rsidP="002F5D6C">
            <w:pPr>
              <w:rPr>
                <w:b/>
                <w:bCs/>
              </w:rPr>
            </w:pPr>
            <w:r w:rsidRPr="00E21C8E">
              <w:t>30,24€/</w:t>
            </w:r>
            <w:r>
              <w:t xml:space="preserve"> </w:t>
            </w:r>
            <w:r w:rsidRPr="00E21C8E">
              <w:t>mois HT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174" w:type="dxa"/>
          </w:tcPr>
          <w:p w14:paraId="52E69673" w14:textId="341C539F" w:rsidR="002F5D6C" w:rsidRPr="00EB01AE" w:rsidRDefault="002F5D6C" w:rsidP="002F5D6C">
            <w:r w:rsidRPr="00EB01AE">
              <w:rPr>
                <w:b/>
                <w:bCs/>
              </w:rPr>
              <w:t xml:space="preserve">Serveur </w:t>
            </w:r>
            <w:proofErr w:type="gramStart"/>
            <w:r w:rsidRPr="00EB01AE">
              <w:rPr>
                <w:b/>
                <w:bCs/>
              </w:rPr>
              <w:t>application:</w:t>
            </w:r>
            <w:proofErr w:type="gramEnd"/>
            <w:r w:rsidRPr="00EB01AE">
              <w:t xml:space="preserve"> </w:t>
            </w:r>
            <w:proofErr w:type="spellStart"/>
            <w:r w:rsidRPr="00EB01AE">
              <w:t>Mattermost</w:t>
            </w:r>
            <w:proofErr w:type="spellEnd"/>
            <w:r w:rsidRPr="00EB01AE">
              <w:t xml:space="preserve">, </w:t>
            </w:r>
            <w:proofErr w:type="spellStart"/>
            <w:r w:rsidRPr="00EB01AE">
              <w:t>Meet</w:t>
            </w:r>
            <w:proofErr w:type="spellEnd"/>
            <w:r w:rsidRPr="00EB01AE">
              <w:t xml:space="preserve">, </w:t>
            </w:r>
            <w:proofErr w:type="spellStart"/>
            <w:r w:rsidRPr="00EB01AE">
              <w:t>iTop</w:t>
            </w:r>
            <w:proofErr w:type="spellEnd"/>
            <w:r w:rsidRPr="00EB01AE">
              <w:t xml:space="preserve">, </w:t>
            </w:r>
            <w:proofErr w:type="spellStart"/>
            <w:r w:rsidRPr="00EB01AE">
              <w:t>Kanboard</w:t>
            </w:r>
            <w:proofErr w:type="spellEnd"/>
            <w:r w:rsidRPr="00EB01AE">
              <w:t xml:space="preserve">, Wiki.js, Zabbix, </w:t>
            </w:r>
            <w:proofErr w:type="spellStart"/>
            <w:r w:rsidRPr="00EB01AE">
              <w:t>QRCode</w:t>
            </w:r>
            <w:proofErr w:type="spellEnd"/>
            <w:r w:rsidRPr="00EB01AE">
              <w:t xml:space="preserve"> </w:t>
            </w:r>
            <w:proofErr w:type="spellStart"/>
            <w:r w:rsidRPr="00EB01AE">
              <w:t>Generetor</w:t>
            </w:r>
            <w:proofErr w:type="spellEnd"/>
            <w:r w:rsidRPr="00EB01AE">
              <w:t>, Formulaire, Code Server</w:t>
            </w:r>
          </w:p>
          <w:p w14:paraId="57404EB9" w14:textId="77777777" w:rsidR="002F5D6C" w:rsidRPr="00EB01AE" w:rsidRDefault="002F5D6C" w:rsidP="002F5D6C">
            <w:r w:rsidRPr="00EB01AE">
              <w:rPr>
                <w:b/>
                <w:bCs/>
              </w:rPr>
              <w:t xml:space="preserve">Serveur </w:t>
            </w:r>
            <w:proofErr w:type="spellStart"/>
            <w:proofErr w:type="gramStart"/>
            <w:r w:rsidRPr="00EB01AE">
              <w:rPr>
                <w:b/>
                <w:bCs/>
              </w:rPr>
              <w:t>database</w:t>
            </w:r>
            <w:proofErr w:type="spellEnd"/>
            <w:r w:rsidRPr="00EB01AE">
              <w:t>:</w:t>
            </w:r>
            <w:proofErr w:type="gramEnd"/>
            <w:r w:rsidRPr="00EB01AE">
              <w:t xml:space="preserve"> MySQL, PostgreSQL, Redis</w:t>
            </w:r>
          </w:p>
          <w:p w14:paraId="3E203A68" w14:textId="6F3AE51A" w:rsidR="002F5D6C" w:rsidRPr="00EB01AE" w:rsidRDefault="002F5D6C" w:rsidP="002F5D6C">
            <w:r w:rsidRPr="00EB01AE">
              <w:rPr>
                <w:b/>
                <w:bCs/>
              </w:rPr>
              <w:t xml:space="preserve">Serveur </w:t>
            </w:r>
            <w:proofErr w:type="gramStart"/>
            <w:r w:rsidRPr="00EB01AE">
              <w:rPr>
                <w:b/>
                <w:bCs/>
              </w:rPr>
              <w:t>web</w:t>
            </w:r>
            <w:r w:rsidRPr="00EB01AE">
              <w:t>:</w:t>
            </w:r>
            <w:proofErr w:type="gramEnd"/>
            <w:r w:rsidRPr="00EB01AE">
              <w:t xml:space="preserve"> Apache (</w:t>
            </w:r>
            <w:proofErr w:type="spellStart"/>
            <w:r w:rsidRPr="00EB01AE">
              <w:t>back-end</w:t>
            </w:r>
            <w:proofErr w:type="spellEnd"/>
            <w:r w:rsidRPr="00EB01AE">
              <w:t xml:space="preserve">) et </w:t>
            </w:r>
            <w:proofErr w:type="spellStart"/>
            <w:r w:rsidRPr="00EB01AE">
              <w:t>nginx</w:t>
            </w:r>
            <w:proofErr w:type="spellEnd"/>
            <w:r w:rsidRPr="00EB01AE">
              <w:t xml:space="preserve"> (reverse proxy)</w:t>
            </w:r>
          </w:p>
        </w:tc>
      </w:tr>
      <w:tr w:rsidR="002F5D6C" w:rsidRPr="0034761F" w14:paraId="07CA0D7A" w14:textId="162E5432" w:rsidTr="002F5D6C">
        <w:tc>
          <w:tcPr>
            <w:tcW w:w="2498" w:type="dxa"/>
          </w:tcPr>
          <w:p w14:paraId="0C6AC984" w14:textId="4A4B7D15" w:rsidR="002F5D6C" w:rsidRPr="001E5A11" w:rsidRDefault="002F5D6C" w:rsidP="002F5D6C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Sauvegarde</w:t>
            </w:r>
            <w:proofErr w:type="spellEnd"/>
          </w:p>
        </w:tc>
        <w:tc>
          <w:tcPr>
            <w:tcW w:w="937" w:type="dxa"/>
          </w:tcPr>
          <w:p w14:paraId="41CD1142" w14:textId="77777777" w:rsidR="002F5D6C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4</w:t>
            </w:r>
          </w:p>
          <w:p w14:paraId="731BDB3A" w14:textId="77777777" w:rsidR="002F5D6C" w:rsidRPr="00191FE0" w:rsidRDefault="002F5D6C" w:rsidP="002F5D6C">
            <w:pPr>
              <w:rPr>
                <w:lang w:val="en-US"/>
              </w:rPr>
            </w:pPr>
            <w:r w:rsidRPr="00191FE0">
              <w:rPr>
                <w:lang w:val="en-US"/>
              </w:rPr>
              <w:t xml:space="preserve">Ou </w:t>
            </w:r>
          </w:p>
          <w:p w14:paraId="1C77C49D" w14:textId="14044952" w:rsidR="002F5D6C" w:rsidRPr="00E21C8E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6</w:t>
            </w:r>
          </w:p>
        </w:tc>
        <w:tc>
          <w:tcPr>
            <w:tcW w:w="1046" w:type="dxa"/>
          </w:tcPr>
          <w:p w14:paraId="25A3F6C9" w14:textId="77777777" w:rsidR="002F5D6C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8GB</w:t>
            </w:r>
          </w:p>
          <w:p w14:paraId="1E3F4E78" w14:textId="77777777" w:rsidR="002F5D6C" w:rsidRPr="00191FE0" w:rsidRDefault="002F5D6C" w:rsidP="002F5D6C">
            <w:pPr>
              <w:rPr>
                <w:lang w:val="en-US"/>
              </w:rPr>
            </w:pPr>
            <w:r w:rsidRPr="00191FE0">
              <w:rPr>
                <w:lang w:val="en-US"/>
              </w:rPr>
              <w:t xml:space="preserve">Ou </w:t>
            </w:r>
          </w:p>
          <w:p w14:paraId="4C1FDDF5" w14:textId="3249741D" w:rsidR="002F5D6C" w:rsidRPr="00E21C8E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</w:rPr>
              <w:t>8GB</w:t>
            </w:r>
          </w:p>
        </w:tc>
        <w:tc>
          <w:tcPr>
            <w:tcW w:w="1294" w:type="dxa"/>
          </w:tcPr>
          <w:p w14:paraId="6F1C6C72" w14:textId="77777777" w:rsidR="002F5D6C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80GB</w:t>
            </w:r>
          </w:p>
          <w:p w14:paraId="3079416F" w14:textId="77777777" w:rsidR="002F5D6C" w:rsidRPr="00191FE0" w:rsidRDefault="002F5D6C" w:rsidP="002F5D6C">
            <w:pPr>
              <w:rPr>
                <w:lang w:val="en-US"/>
              </w:rPr>
            </w:pPr>
            <w:r w:rsidRPr="00191FE0">
              <w:rPr>
                <w:lang w:val="en-US"/>
              </w:rPr>
              <w:t xml:space="preserve">Ou </w:t>
            </w:r>
          </w:p>
          <w:p w14:paraId="7D92E78D" w14:textId="016146A6" w:rsidR="002F5D6C" w:rsidRPr="00E21C8E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</w:rPr>
              <w:t>300GB</w:t>
            </w:r>
          </w:p>
        </w:tc>
        <w:tc>
          <w:tcPr>
            <w:tcW w:w="4045" w:type="dxa"/>
          </w:tcPr>
          <w:p w14:paraId="04ED2990" w14:textId="77777777" w:rsidR="002F5D6C" w:rsidRPr="003046CB" w:rsidRDefault="002F5D6C" w:rsidP="002F5D6C">
            <w:r w:rsidRPr="003046CB">
              <w:t>36,18</w:t>
            </w:r>
            <w:r w:rsidRPr="008269E7">
              <w:t xml:space="preserve"> </w:t>
            </w:r>
            <w:r w:rsidRPr="003046CB">
              <w:t>€</w:t>
            </w:r>
            <w:r w:rsidRPr="008269E7">
              <w:t>/</w:t>
            </w:r>
            <w:r w:rsidRPr="003046CB">
              <w:t xml:space="preserve"> mois</w:t>
            </w:r>
            <w:r>
              <w:t xml:space="preserve"> et </w:t>
            </w:r>
            <w:r w:rsidRPr="003046CB">
              <w:t>43,42€ TTC</w:t>
            </w:r>
            <w:r w:rsidRPr="008269E7">
              <w:t>/</w:t>
            </w:r>
            <w:r>
              <w:t xml:space="preserve"> </w:t>
            </w:r>
            <w:r w:rsidRPr="008269E7">
              <w:t>mois</w:t>
            </w:r>
          </w:p>
          <w:p w14:paraId="19603C9A" w14:textId="77777777" w:rsidR="002F5D6C" w:rsidRPr="00E21C8E" w:rsidRDefault="002F5D6C" w:rsidP="002F5D6C">
            <w:proofErr w:type="gramStart"/>
            <w:r w:rsidRPr="00E21C8E">
              <w:t>Ou</w:t>
            </w:r>
            <w:proofErr w:type="gramEnd"/>
          </w:p>
          <w:p w14:paraId="10A16895" w14:textId="1C0197C5" w:rsidR="002F5D6C" w:rsidRPr="002F5D6C" w:rsidRDefault="002F5D6C" w:rsidP="002F5D6C">
            <w:pPr>
              <w:rPr>
                <w:b/>
                <w:bCs/>
              </w:rPr>
            </w:pPr>
            <w:r w:rsidRPr="00E21C8E">
              <w:t>30,24€/</w:t>
            </w:r>
            <w:r>
              <w:t xml:space="preserve"> </w:t>
            </w:r>
            <w:r w:rsidRPr="00E21C8E">
              <w:t>mois HT</w:t>
            </w:r>
          </w:p>
        </w:tc>
        <w:tc>
          <w:tcPr>
            <w:tcW w:w="4174" w:type="dxa"/>
          </w:tcPr>
          <w:p w14:paraId="5427BB24" w14:textId="283BDA0B" w:rsidR="002F5D6C" w:rsidRDefault="002F5D6C" w:rsidP="002F5D6C">
            <w:pPr>
              <w:rPr>
                <w:lang w:val="en-US"/>
              </w:rPr>
            </w:pPr>
            <w:r w:rsidRPr="00EB01AE">
              <w:rPr>
                <w:b/>
                <w:bCs/>
                <w:lang w:val="en-US"/>
              </w:rPr>
              <w:t>Clients</w:t>
            </w:r>
            <w:r>
              <w:rPr>
                <w:lang w:val="en-US"/>
              </w:rPr>
              <w:t>: WAF</w:t>
            </w:r>
          </w:p>
          <w:p w14:paraId="05F5A3AF" w14:textId="6917A04A" w:rsidR="002F5D6C" w:rsidRPr="0034761F" w:rsidRDefault="002F5D6C" w:rsidP="002F5D6C">
            <w:r w:rsidRPr="0034761F">
              <w:t>Archives pour NETBYUS au b</w:t>
            </w:r>
            <w:r>
              <w:t>esoin</w:t>
            </w:r>
          </w:p>
        </w:tc>
      </w:tr>
      <w:tr w:rsidR="002F5D6C" w:rsidRPr="002A1369" w14:paraId="2E4B8517" w14:textId="3F04D9A2" w:rsidTr="002F5D6C">
        <w:tc>
          <w:tcPr>
            <w:tcW w:w="2498" w:type="dxa"/>
          </w:tcPr>
          <w:p w14:paraId="71B6693B" w14:textId="718F6C06" w:rsidR="002F5D6C" w:rsidRDefault="002F5D6C" w:rsidP="002F5D6C">
            <w:pPr>
              <w:rPr>
                <w:lang w:val="en-US"/>
              </w:rPr>
            </w:pPr>
            <w:r>
              <w:rPr>
                <w:lang w:val="en-US"/>
              </w:rPr>
              <w:t>Stockage</w:t>
            </w:r>
          </w:p>
        </w:tc>
        <w:tc>
          <w:tcPr>
            <w:tcW w:w="937" w:type="dxa"/>
          </w:tcPr>
          <w:p w14:paraId="2CCF1DDB" w14:textId="77777777" w:rsidR="002F5D6C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4</w:t>
            </w:r>
          </w:p>
          <w:p w14:paraId="20B91DFF" w14:textId="77777777" w:rsidR="002F5D6C" w:rsidRPr="00191FE0" w:rsidRDefault="002F5D6C" w:rsidP="002F5D6C">
            <w:pPr>
              <w:rPr>
                <w:lang w:val="en-US"/>
              </w:rPr>
            </w:pPr>
            <w:r w:rsidRPr="00191FE0">
              <w:rPr>
                <w:lang w:val="en-US"/>
              </w:rPr>
              <w:t xml:space="preserve">Ou </w:t>
            </w:r>
          </w:p>
          <w:p w14:paraId="7B9EE0D1" w14:textId="78C08564" w:rsidR="002F5D6C" w:rsidRPr="00E21C8E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6</w:t>
            </w:r>
          </w:p>
        </w:tc>
        <w:tc>
          <w:tcPr>
            <w:tcW w:w="1046" w:type="dxa"/>
          </w:tcPr>
          <w:p w14:paraId="2850BE24" w14:textId="77777777" w:rsidR="002F5D6C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8GB</w:t>
            </w:r>
          </w:p>
          <w:p w14:paraId="3C9B3A21" w14:textId="77777777" w:rsidR="002F5D6C" w:rsidRPr="00191FE0" w:rsidRDefault="002F5D6C" w:rsidP="002F5D6C">
            <w:pPr>
              <w:rPr>
                <w:lang w:val="en-US"/>
              </w:rPr>
            </w:pPr>
            <w:r w:rsidRPr="00191FE0">
              <w:rPr>
                <w:lang w:val="en-US"/>
              </w:rPr>
              <w:t xml:space="preserve">Ou </w:t>
            </w:r>
          </w:p>
          <w:p w14:paraId="1923AD09" w14:textId="2A11CFAB" w:rsidR="002F5D6C" w:rsidRPr="00E21C8E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</w:rPr>
              <w:t>8GB</w:t>
            </w:r>
          </w:p>
        </w:tc>
        <w:tc>
          <w:tcPr>
            <w:tcW w:w="1294" w:type="dxa"/>
          </w:tcPr>
          <w:p w14:paraId="051EFA18" w14:textId="77777777" w:rsidR="002F5D6C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240GB</w:t>
            </w:r>
          </w:p>
          <w:p w14:paraId="106D1F06" w14:textId="77777777" w:rsidR="002F5D6C" w:rsidRPr="00191FE0" w:rsidRDefault="002F5D6C" w:rsidP="002F5D6C">
            <w:pPr>
              <w:rPr>
                <w:lang w:val="en-US"/>
              </w:rPr>
            </w:pPr>
            <w:r w:rsidRPr="00191FE0">
              <w:rPr>
                <w:lang w:val="en-US"/>
              </w:rPr>
              <w:t xml:space="preserve">Ou </w:t>
            </w:r>
          </w:p>
          <w:p w14:paraId="08B1F688" w14:textId="454BD46A" w:rsidR="002F5D6C" w:rsidRPr="00E21C8E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</w:rPr>
              <w:t>300GB</w:t>
            </w:r>
          </w:p>
        </w:tc>
        <w:tc>
          <w:tcPr>
            <w:tcW w:w="4045" w:type="dxa"/>
          </w:tcPr>
          <w:p w14:paraId="04282069" w14:textId="77777777" w:rsidR="002F5D6C" w:rsidRPr="002A1369" w:rsidRDefault="002F5D6C" w:rsidP="002F5D6C">
            <w:pPr>
              <w:jc w:val="both"/>
            </w:pPr>
            <w:r w:rsidRPr="002A1369">
              <w:t>68,27€/ mois et 81,92€ TTC/ mois</w:t>
            </w:r>
          </w:p>
          <w:p w14:paraId="12700655" w14:textId="77777777" w:rsidR="002F5D6C" w:rsidRPr="00E21C8E" w:rsidRDefault="002F5D6C" w:rsidP="002F5D6C">
            <w:proofErr w:type="gramStart"/>
            <w:r w:rsidRPr="00E21C8E">
              <w:t>Ou</w:t>
            </w:r>
            <w:proofErr w:type="gramEnd"/>
          </w:p>
          <w:p w14:paraId="7902EF25" w14:textId="6EAFA878" w:rsidR="002F5D6C" w:rsidRPr="002F5D6C" w:rsidRDefault="002F5D6C" w:rsidP="002F5D6C">
            <w:r w:rsidRPr="00E21C8E">
              <w:t>30,24€/</w:t>
            </w:r>
            <w:r>
              <w:t xml:space="preserve"> </w:t>
            </w:r>
            <w:r w:rsidRPr="00E21C8E">
              <w:t>mois HT</w:t>
            </w:r>
          </w:p>
        </w:tc>
        <w:tc>
          <w:tcPr>
            <w:tcW w:w="4174" w:type="dxa"/>
          </w:tcPr>
          <w:p w14:paraId="5D5C050F" w14:textId="011BE8DC" w:rsidR="002F5D6C" w:rsidRPr="002F5D6C" w:rsidRDefault="002F5D6C" w:rsidP="002F5D6C">
            <w:r w:rsidRPr="002F5D6C">
              <w:t xml:space="preserve">100GB </w:t>
            </w:r>
            <w:r w:rsidRPr="00932D4F">
              <w:rPr>
                <w:lang w:val="en-US"/>
              </w:rPr>
              <w:sym w:font="Wingdings" w:char="F0E8"/>
            </w:r>
            <w:r w:rsidRPr="002F5D6C">
              <w:t xml:space="preserve"> Département technique</w:t>
            </w:r>
          </w:p>
          <w:p w14:paraId="288205EF" w14:textId="77777777" w:rsidR="002F5D6C" w:rsidRPr="002F5D6C" w:rsidRDefault="002F5D6C" w:rsidP="002F5D6C">
            <w:r w:rsidRPr="002F5D6C">
              <w:t xml:space="preserve">100GB </w:t>
            </w:r>
            <w:r w:rsidRPr="00932D4F">
              <w:rPr>
                <w:lang w:val="en-US"/>
              </w:rPr>
              <w:sym w:font="Wingdings" w:char="F0E8"/>
            </w:r>
            <w:r w:rsidRPr="002F5D6C">
              <w:t xml:space="preserve"> Département Design &amp; Com</w:t>
            </w:r>
          </w:p>
          <w:p w14:paraId="1415F48E" w14:textId="77777777" w:rsidR="002F5D6C" w:rsidRDefault="002F5D6C" w:rsidP="002F5D6C">
            <w:pPr>
              <w:rPr>
                <w:lang w:val="en-US"/>
              </w:rPr>
            </w:pPr>
            <w:r>
              <w:rPr>
                <w:lang w:val="en-US"/>
              </w:rPr>
              <w:t xml:space="preserve">40GB </w:t>
            </w:r>
            <w:r w:rsidRPr="00932D4F">
              <w:rPr>
                <w:lang w:val="en-US"/>
              </w:rPr>
              <w:sym w:font="Wingdings" w:char="F0E8"/>
            </w:r>
            <w:r>
              <w:rPr>
                <w:lang w:val="en-US"/>
              </w:rPr>
              <w:t xml:space="preserve"> Administration</w:t>
            </w:r>
          </w:p>
          <w:p w14:paraId="42260DFE" w14:textId="77777777" w:rsidR="002F5D6C" w:rsidRDefault="002F5D6C" w:rsidP="002F5D6C">
            <w:pPr>
              <w:rPr>
                <w:lang w:val="en-US"/>
              </w:rPr>
            </w:pPr>
            <w:r>
              <w:rPr>
                <w:lang w:val="en-US"/>
              </w:rPr>
              <w:t>Ou</w:t>
            </w:r>
          </w:p>
          <w:p w14:paraId="066FCE63" w14:textId="311F3C34" w:rsidR="002F5D6C" w:rsidRPr="001235D5" w:rsidRDefault="002F5D6C" w:rsidP="002F5D6C">
            <w:r w:rsidRPr="001235D5">
              <w:t>1</w:t>
            </w:r>
            <w:r>
              <w:t>2</w:t>
            </w:r>
            <w:r w:rsidRPr="001235D5">
              <w:t xml:space="preserve">0GB </w:t>
            </w:r>
            <w:r w:rsidRPr="00932D4F">
              <w:rPr>
                <w:lang w:val="en-US"/>
              </w:rPr>
              <w:sym w:font="Wingdings" w:char="F0E8"/>
            </w:r>
            <w:r w:rsidRPr="001235D5">
              <w:t xml:space="preserve"> Département technique</w:t>
            </w:r>
          </w:p>
          <w:p w14:paraId="0A4D5A93" w14:textId="63E1697D" w:rsidR="002F5D6C" w:rsidRPr="001235D5" w:rsidRDefault="002F5D6C" w:rsidP="002F5D6C">
            <w:r w:rsidRPr="001235D5">
              <w:t>1</w:t>
            </w:r>
            <w:r>
              <w:t>2</w:t>
            </w:r>
            <w:r w:rsidRPr="001235D5">
              <w:t xml:space="preserve">0GB </w:t>
            </w:r>
            <w:r w:rsidRPr="00932D4F">
              <w:rPr>
                <w:lang w:val="en-US"/>
              </w:rPr>
              <w:sym w:font="Wingdings" w:char="F0E8"/>
            </w:r>
            <w:r w:rsidRPr="001235D5">
              <w:t xml:space="preserve"> Département Design &amp; Com</w:t>
            </w:r>
          </w:p>
          <w:p w14:paraId="6549C4BC" w14:textId="70B429B0" w:rsidR="002F5D6C" w:rsidRDefault="002F5D6C" w:rsidP="002F5D6C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lang w:val="en-US"/>
              </w:rPr>
              <w:t xml:space="preserve">0GB </w:t>
            </w:r>
            <w:r w:rsidRPr="00932D4F">
              <w:rPr>
                <w:lang w:val="en-US"/>
              </w:rPr>
              <w:sym w:font="Wingdings" w:char="F0E8"/>
            </w:r>
            <w:r>
              <w:rPr>
                <w:lang w:val="en-US"/>
              </w:rPr>
              <w:t xml:space="preserve"> Administration</w:t>
            </w:r>
          </w:p>
        </w:tc>
      </w:tr>
      <w:tr w:rsidR="002F5D6C" w:rsidRPr="00F76012" w14:paraId="6CD093F5" w14:textId="6FFCFDC1" w:rsidTr="002F5D6C">
        <w:tc>
          <w:tcPr>
            <w:tcW w:w="2498" w:type="dxa"/>
          </w:tcPr>
          <w:p w14:paraId="6D73C188" w14:textId="47074755" w:rsidR="002F5D6C" w:rsidRPr="001E5A11" w:rsidRDefault="002F5D6C" w:rsidP="002F5D6C">
            <w:pPr>
              <w:rPr>
                <w:lang w:val="en-US"/>
              </w:rPr>
            </w:pPr>
            <w:r>
              <w:rPr>
                <w:lang w:val="en-US"/>
              </w:rPr>
              <w:t>Test DEV</w:t>
            </w:r>
          </w:p>
        </w:tc>
        <w:tc>
          <w:tcPr>
            <w:tcW w:w="937" w:type="dxa"/>
          </w:tcPr>
          <w:p w14:paraId="5EE49743" w14:textId="77777777" w:rsidR="002F5D6C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4</w:t>
            </w:r>
          </w:p>
          <w:p w14:paraId="5D74EA74" w14:textId="77777777" w:rsidR="002F5D6C" w:rsidRPr="00191FE0" w:rsidRDefault="002F5D6C" w:rsidP="002F5D6C">
            <w:pPr>
              <w:rPr>
                <w:lang w:val="en-US"/>
              </w:rPr>
            </w:pPr>
            <w:r w:rsidRPr="00191FE0">
              <w:rPr>
                <w:lang w:val="en-US"/>
              </w:rPr>
              <w:t xml:space="preserve">Ou </w:t>
            </w:r>
          </w:p>
          <w:p w14:paraId="5BAAB1DA" w14:textId="69534E50" w:rsidR="002F5D6C" w:rsidRPr="00E21C8E" w:rsidRDefault="002F5D6C" w:rsidP="002F5D6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1046" w:type="dxa"/>
          </w:tcPr>
          <w:p w14:paraId="0A2DB21E" w14:textId="77777777" w:rsidR="002F5D6C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8GB</w:t>
            </w:r>
          </w:p>
          <w:p w14:paraId="1E62A76E" w14:textId="77777777" w:rsidR="002F5D6C" w:rsidRPr="00191FE0" w:rsidRDefault="002F5D6C" w:rsidP="002F5D6C">
            <w:pPr>
              <w:rPr>
                <w:lang w:val="en-US"/>
              </w:rPr>
            </w:pPr>
            <w:r w:rsidRPr="00191FE0">
              <w:rPr>
                <w:lang w:val="en-US"/>
              </w:rPr>
              <w:t>Ou</w:t>
            </w:r>
          </w:p>
          <w:p w14:paraId="2380660F" w14:textId="49C47993" w:rsidR="002F5D6C" w:rsidRPr="00E21C8E" w:rsidRDefault="002F5D6C" w:rsidP="002F5D6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8GB</w:t>
            </w:r>
          </w:p>
        </w:tc>
        <w:tc>
          <w:tcPr>
            <w:tcW w:w="1294" w:type="dxa"/>
          </w:tcPr>
          <w:p w14:paraId="180F3736" w14:textId="77777777" w:rsidR="002F5D6C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80GB</w:t>
            </w:r>
          </w:p>
          <w:p w14:paraId="32D6D93E" w14:textId="271647FE" w:rsidR="002F5D6C" w:rsidRPr="00191FE0" w:rsidRDefault="002F5D6C" w:rsidP="002F5D6C">
            <w:pPr>
              <w:rPr>
                <w:lang w:val="en-US"/>
              </w:rPr>
            </w:pPr>
            <w:r w:rsidRPr="00191FE0">
              <w:rPr>
                <w:lang w:val="en-US"/>
              </w:rPr>
              <w:t>Ou</w:t>
            </w:r>
          </w:p>
          <w:p w14:paraId="0FD801FA" w14:textId="5C776665" w:rsidR="002F5D6C" w:rsidRPr="00E21C8E" w:rsidRDefault="002F5D6C" w:rsidP="002F5D6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300GB</w:t>
            </w:r>
          </w:p>
        </w:tc>
        <w:tc>
          <w:tcPr>
            <w:tcW w:w="4045" w:type="dxa"/>
          </w:tcPr>
          <w:p w14:paraId="63DEE945" w14:textId="77777777" w:rsidR="002F5D6C" w:rsidRPr="003046CB" w:rsidRDefault="002F5D6C" w:rsidP="002F5D6C">
            <w:r w:rsidRPr="003046CB">
              <w:t>36,18</w:t>
            </w:r>
            <w:r w:rsidRPr="008269E7">
              <w:t xml:space="preserve"> </w:t>
            </w:r>
            <w:r w:rsidRPr="003046CB">
              <w:t>€</w:t>
            </w:r>
            <w:r w:rsidRPr="008269E7">
              <w:t>/</w:t>
            </w:r>
            <w:r w:rsidRPr="003046CB">
              <w:t xml:space="preserve"> mois</w:t>
            </w:r>
            <w:r>
              <w:t xml:space="preserve"> et </w:t>
            </w:r>
            <w:r w:rsidRPr="003046CB">
              <w:t>43,42€ TTC</w:t>
            </w:r>
            <w:r w:rsidRPr="008269E7">
              <w:t>/mois</w:t>
            </w:r>
          </w:p>
          <w:p w14:paraId="79A7E8A2" w14:textId="77777777" w:rsidR="002F5D6C" w:rsidRDefault="002F5D6C" w:rsidP="002F5D6C">
            <w:proofErr w:type="gramStart"/>
            <w:r w:rsidRPr="00F76012">
              <w:t>O</w:t>
            </w:r>
            <w:r>
              <w:t>u</w:t>
            </w:r>
            <w:proofErr w:type="gramEnd"/>
          </w:p>
          <w:p w14:paraId="2CE93848" w14:textId="3994969F" w:rsidR="002F5D6C" w:rsidRPr="002F5D6C" w:rsidRDefault="002F5D6C" w:rsidP="002F5D6C">
            <w:r w:rsidRPr="00E21C8E">
              <w:t>30,24€/</w:t>
            </w:r>
            <w:r>
              <w:t xml:space="preserve"> </w:t>
            </w:r>
            <w:r w:rsidRPr="00E21C8E">
              <w:t>mois HT</w:t>
            </w:r>
          </w:p>
        </w:tc>
        <w:tc>
          <w:tcPr>
            <w:tcW w:w="4174" w:type="dxa"/>
          </w:tcPr>
          <w:p w14:paraId="4C47B6AD" w14:textId="54F2AE75" w:rsidR="002F5D6C" w:rsidRPr="002F5D6C" w:rsidRDefault="002F5D6C" w:rsidP="002F5D6C"/>
        </w:tc>
      </w:tr>
      <w:tr w:rsidR="002F5D6C" w:rsidRPr="00F76012" w14:paraId="387A83EC" w14:textId="2990B88E" w:rsidTr="002F5D6C">
        <w:tc>
          <w:tcPr>
            <w:tcW w:w="2498" w:type="dxa"/>
          </w:tcPr>
          <w:p w14:paraId="18C90A6E" w14:textId="61556711" w:rsidR="002F5D6C" w:rsidRPr="001E5A11" w:rsidRDefault="002F5D6C" w:rsidP="002F5D6C">
            <w:pPr>
              <w:rPr>
                <w:lang w:val="en-US"/>
              </w:rPr>
            </w:pPr>
            <w:r>
              <w:rPr>
                <w:lang w:val="en-US"/>
              </w:rPr>
              <w:t>Test Services Internes</w:t>
            </w:r>
          </w:p>
        </w:tc>
        <w:tc>
          <w:tcPr>
            <w:tcW w:w="937" w:type="dxa"/>
          </w:tcPr>
          <w:p w14:paraId="2238A4A1" w14:textId="77777777" w:rsidR="002F5D6C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4</w:t>
            </w:r>
          </w:p>
          <w:p w14:paraId="28A2E278" w14:textId="4DDD7BD1" w:rsidR="002F5D6C" w:rsidRPr="00191FE0" w:rsidRDefault="002F5D6C" w:rsidP="002F5D6C">
            <w:pPr>
              <w:rPr>
                <w:lang w:val="en-US"/>
              </w:rPr>
            </w:pPr>
            <w:r w:rsidRPr="00191FE0">
              <w:rPr>
                <w:lang w:val="en-US"/>
              </w:rPr>
              <w:t>Ou</w:t>
            </w:r>
          </w:p>
          <w:p w14:paraId="4C2970DC" w14:textId="70BDDB98" w:rsidR="002F5D6C" w:rsidRPr="00E21C8E" w:rsidRDefault="002F5D6C" w:rsidP="002F5D6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1046" w:type="dxa"/>
          </w:tcPr>
          <w:p w14:paraId="75ED301F" w14:textId="77777777" w:rsidR="002F5D6C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8GB</w:t>
            </w:r>
          </w:p>
          <w:p w14:paraId="4CA625AC" w14:textId="28463C13" w:rsidR="002F5D6C" w:rsidRPr="00191FE0" w:rsidRDefault="002F5D6C" w:rsidP="002F5D6C">
            <w:pPr>
              <w:rPr>
                <w:lang w:val="en-US"/>
              </w:rPr>
            </w:pPr>
            <w:r w:rsidRPr="00191FE0">
              <w:rPr>
                <w:lang w:val="en-US"/>
              </w:rPr>
              <w:t>Ou</w:t>
            </w:r>
          </w:p>
          <w:p w14:paraId="5AF6EF25" w14:textId="53CB3367" w:rsidR="002F5D6C" w:rsidRPr="00E21C8E" w:rsidRDefault="002F5D6C" w:rsidP="002F5D6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8GB</w:t>
            </w:r>
          </w:p>
        </w:tc>
        <w:tc>
          <w:tcPr>
            <w:tcW w:w="1294" w:type="dxa"/>
          </w:tcPr>
          <w:p w14:paraId="7E58D79E" w14:textId="77777777" w:rsidR="002F5D6C" w:rsidRDefault="002F5D6C" w:rsidP="002F5D6C">
            <w:pPr>
              <w:rPr>
                <w:b/>
                <w:bCs/>
                <w:lang w:val="en-US"/>
              </w:rPr>
            </w:pPr>
            <w:r w:rsidRPr="00E21C8E">
              <w:rPr>
                <w:b/>
                <w:bCs/>
                <w:lang w:val="en-US"/>
              </w:rPr>
              <w:t>80GB</w:t>
            </w:r>
          </w:p>
          <w:p w14:paraId="38AB2811" w14:textId="68BFE323" w:rsidR="002F5D6C" w:rsidRPr="00191FE0" w:rsidRDefault="002F5D6C" w:rsidP="002F5D6C">
            <w:pPr>
              <w:rPr>
                <w:lang w:val="en-US"/>
              </w:rPr>
            </w:pPr>
            <w:r w:rsidRPr="00191FE0">
              <w:rPr>
                <w:lang w:val="en-US"/>
              </w:rPr>
              <w:t>Ou</w:t>
            </w:r>
          </w:p>
          <w:p w14:paraId="4E41417F" w14:textId="4C2103BA" w:rsidR="002F5D6C" w:rsidRPr="00E21C8E" w:rsidRDefault="002F5D6C" w:rsidP="002F5D6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300GB</w:t>
            </w:r>
          </w:p>
        </w:tc>
        <w:tc>
          <w:tcPr>
            <w:tcW w:w="4045" w:type="dxa"/>
          </w:tcPr>
          <w:p w14:paraId="146330B3" w14:textId="77777777" w:rsidR="002F5D6C" w:rsidRPr="003046CB" w:rsidRDefault="002F5D6C" w:rsidP="002F5D6C">
            <w:r w:rsidRPr="003046CB">
              <w:t>36,18</w:t>
            </w:r>
            <w:r w:rsidRPr="008269E7">
              <w:t xml:space="preserve"> </w:t>
            </w:r>
            <w:r w:rsidRPr="003046CB">
              <w:t>€</w:t>
            </w:r>
            <w:r w:rsidRPr="008269E7">
              <w:t>/</w:t>
            </w:r>
            <w:r w:rsidRPr="003046CB">
              <w:t xml:space="preserve"> mois</w:t>
            </w:r>
            <w:r>
              <w:t xml:space="preserve"> et </w:t>
            </w:r>
            <w:r w:rsidRPr="003046CB">
              <w:t>43,42€ TTC</w:t>
            </w:r>
            <w:r w:rsidRPr="008269E7">
              <w:t>/mois</w:t>
            </w:r>
          </w:p>
          <w:p w14:paraId="3C4FFBD3" w14:textId="77777777" w:rsidR="002F5D6C" w:rsidRDefault="002F5D6C" w:rsidP="002F5D6C">
            <w:proofErr w:type="gramStart"/>
            <w:r w:rsidRPr="00F76012">
              <w:t>O</w:t>
            </w:r>
            <w:r>
              <w:t>u</w:t>
            </w:r>
            <w:proofErr w:type="gramEnd"/>
          </w:p>
          <w:p w14:paraId="2F0E5BB3" w14:textId="637C9B5A" w:rsidR="002F5D6C" w:rsidRPr="002F5D6C" w:rsidRDefault="002F5D6C" w:rsidP="002F5D6C">
            <w:r w:rsidRPr="00E21C8E">
              <w:t>30,24€/</w:t>
            </w:r>
            <w:r>
              <w:t xml:space="preserve"> </w:t>
            </w:r>
            <w:r w:rsidRPr="00E21C8E">
              <w:t>mois HT</w:t>
            </w:r>
          </w:p>
        </w:tc>
        <w:tc>
          <w:tcPr>
            <w:tcW w:w="4174" w:type="dxa"/>
          </w:tcPr>
          <w:p w14:paraId="57759AD1" w14:textId="284F96EB" w:rsidR="002F5D6C" w:rsidRPr="002F5D6C" w:rsidRDefault="002F5D6C" w:rsidP="002F5D6C"/>
        </w:tc>
      </w:tr>
    </w:tbl>
    <w:p w14:paraId="4A08654A" w14:textId="38FFBF7C" w:rsidR="00A93C4E" w:rsidRPr="00F76012" w:rsidRDefault="00A93C4E"/>
    <w:p w14:paraId="35DF712F" w14:textId="5422B853" w:rsidR="006E1688" w:rsidRPr="00F76012" w:rsidRDefault="006E1688"/>
    <w:sectPr w:rsidR="006E1688" w:rsidRPr="00F76012" w:rsidSect="0011265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A2C8B"/>
    <w:multiLevelType w:val="hybridMultilevel"/>
    <w:tmpl w:val="C7FE0400"/>
    <w:lvl w:ilvl="0" w:tplc="5E7089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3143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65C"/>
    <w:rsid w:val="00017CB2"/>
    <w:rsid w:val="00045EB5"/>
    <w:rsid w:val="000A054A"/>
    <w:rsid w:val="000C7142"/>
    <w:rsid w:val="000F3CAD"/>
    <w:rsid w:val="0011265C"/>
    <w:rsid w:val="001235D5"/>
    <w:rsid w:val="00136CAB"/>
    <w:rsid w:val="00163A2C"/>
    <w:rsid w:val="00191FE0"/>
    <w:rsid w:val="001E5A11"/>
    <w:rsid w:val="001E6C8B"/>
    <w:rsid w:val="001F4D43"/>
    <w:rsid w:val="002A1369"/>
    <w:rsid w:val="002B079D"/>
    <w:rsid w:val="002F5D6C"/>
    <w:rsid w:val="003046CB"/>
    <w:rsid w:val="0034761F"/>
    <w:rsid w:val="003536A5"/>
    <w:rsid w:val="00380551"/>
    <w:rsid w:val="003928A9"/>
    <w:rsid w:val="003A325E"/>
    <w:rsid w:val="003D53DE"/>
    <w:rsid w:val="004D502B"/>
    <w:rsid w:val="004E6352"/>
    <w:rsid w:val="006E1688"/>
    <w:rsid w:val="006F6AE2"/>
    <w:rsid w:val="00733436"/>
    <w:rsid w:val="007505E4"/>
    <w:rsid w:val="00752CEB"/>
    <w:rsid w:val="007B6E41"/>
    <w:rsid w:val="007D400E"/>
    <w:rsid w:val="008269E7"/>
    <w:rsid w:val="00835EE5"/>
    <w:rsid w:val="00863878"/>
    <w:rsid w:val="008758A6"/>
    <w:rsid w:val="00885D32"/>
    <w:rsid w:val="008A6F71"/>
    <w:rsid w:val="00932D4F"/>
    <w:rsid w:val="00942E59"/>
    <w:rsid w:val="009C6D9B"/>
    <w:rsid w:val="009E7409"/>
    <w:rsid w:val="00A05345"/>
    <w:rsid w:val="00A12C20"/>
    <w:rsid w:val="00A51F3A"/>
    <w:rsid w:val="00A93718"/>
    <w:rsid w:val="00A93C4E"/>
    <w:rsid w:val="00A96DA4"/>
    <w:rsid w:val="00B3680F"/>
    <w:rsid w:val="00B71B05"/>
    <w:rsid w:val="00D064BB"/>
    <w:rsid w:val="00D36CE4"/>
    <w:rsid w:val="00D63D26"/>
    <w:rsid w:val="00DB5BFE"/>
    <w:rsid w:val="00E21C8E"/>
    <w:rsid w:val="00E932AD"/>
    <w:rsid w:val="00EA7765"/>
    <w:rsid w:val="00EB01AE"/>
    <w:rsid w:val="00EB2570"/>
    <w:rsid w:val="00F512DB"/>
    <w:rsid w:val="00F64FE7"/>
    <w:rsid w:val="00F76012"/>
    <w:rsid w:val="00FA6EF6"/>
    <w:rsid w:val="00FD1C72"/>
    <w:rsid w:val="00FF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19081"/>
  <w15:chartTrackingRefBased/>
  <w15:docId w15:val="{5ACBE3E4-8D3C-453B-9363-A9C1856A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5D5"/>
  </w:style>
  <w:style w:type="paragraph" w:styleId="Titre1">
    <w:name w:val="heading 1"/>
    <w:basedOn w:val="Normal"/>
    <w:next w:val="Normal"/>
    <w:link w:val="Titre1Car"/>
    <w:uiPriority w:val="9"/>
    <w:qFormat/>
    <w:rsid w:val="001126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12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126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126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126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126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126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126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126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126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126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126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1265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1265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1265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1265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1265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1265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126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12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126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126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126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1265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1265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1265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126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1265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1265C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F5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2025-03-04T09:35:00Z</dcterms:created>
  <dcterms:modified xsi:type="dcterms:W3CDTF">2025-03-04T16:53:00Z</dcterms:modified>
</cp:coreProperties>
</file>